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E5" w:rsidRPr="007346E5" w:rsidRDefault="007346E5" w:rsidP="007346E5">
      <w:pPr>
        <w:tabs>
          <w:tab w:val="left" w:pos="3884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7346E5" w:rsidRPr="007346E5" w:rsidRDefault="007346E5" w:rsidP="007346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6E5">
        <w:rPr>
          <w:rFonts w:ascii="Arial" w:hAnsi="Arial" w:cs="Arial"/>
          <w:b/>
          <w:caps/>
          <w:sz w:val="24"/>
          <w:szCs w:val="24"/>
        </w:rPr>
        <w:t xml:space="preserve"> </w:t>
      </w:r>
      <w:r w:rsidRPr="007346E5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7346E5" w:rsidRPr="007346E5" w:rsidRDefault="007346E5" w:rsidP="007346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6E5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2D3398" w:rsidRPr="002D3398" w:rsidRDefault="002D3398" w:rsidP="007346E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D3398" w:rsidRPr="002D3398" w:rsidRDefault="002D3398" w:rsidP="002D339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D3398" w:rsidRPr="002D3398" w:rsidRDefault="002D3398" w:rsidP="002D339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D3398" w:rsidRPr="002D3398" w:rsidRDefault="002D3398" w:rsidP="002D339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D3398" w:rsidRPr="002D3398" w:rsidRDefault="002D3398" w:rsidP="002D339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D3398" w:rsidRPr="002D3398" w:rsidRDefault="002D3398" w:rsidP="002D339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 xml:space="preserve">                 </w:t>
      </w:r>
      <w:r w:rsidRPr="002D33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D3398" w:rsidRPr="002D3398" w:rsidRDefault="002D3398" w:rsidP="002D3398">
      <w:pPr>
        <w:tabs>
          <w:tab w:val="left" w:pos="420"/>
          <w:tab w:val="center" w:pos="4677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15.04.2025</w:t>
      </w:r>
      <w:r w:rsidRPr="002D33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Pr="002D33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Pr="002D33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 </w:t>
      </w:r>
      <w:r w:rsidRPr="007346E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15</w:t>
      </w:r>
      <w:r w:rsidRPr="002D33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</w:p>
    <w:p w:rsidR="002D3398" w:rsidRPr="002D3398" w:rsidRDefault="002D3398" w:rsidP="002D3398">
      <w:pPr>
        <w:tabs>
          <w:tab w:val="left" w:pos="435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Заводское</w:t>
      </w:r>
    </w:p>
    <w:p w:rsidR="002D3398" w:rsidRPr="002D3398" w:rsidRDefault="002D3398" w:rsidP="002D33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398" w:rsidRPr="002D3398" w:rsidRDefault="002D3398" w:rsidP="002D3398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398" w:rsidRPr="002D3398" w:rsidRDefault="002D3398" w:rsidP="002D3398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398" w:rsidRPr="002D3398" w:rsidRDefault="002D3398" w:rsidP="002D3398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2D3398" w:rsidRPr="002D3398" w:rsidRDefault="002D3398" w:rsidP="002D33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О постановке  на учет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>в качестве</w:t>
      </w:r>
    </w:p>
    <w:p w:rsidR="002D3398" w:rsidRPr="002D3398" w:rsidRDefault="002D3398" w:rsidP="002D33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нуждающихся в жилых помещениях </w:t>
      </w:r>
      <w:proofErr w:type="gramEnd"/>
    </w:p>
    <w:p w:rsidR="002D3398" w:rsidRPr="002D3398" w:rsidRDefault="002D3398" w:rsidP="002D33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D3398" w:rsidRPr="002D3398" w:rsidRDefault="002D3398" w:rsidP="002D33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со  ст.51 ,ст.52 Жилищного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Федерации, на основании </w:t>
      </w:r>
      <w:proofErr w:type="gramStart"/>
      <w:r w:rsidRPr="002D3398">
        <w:rPr>
          <w:rFonts w:ascii="Arial" w:eastAsia="Times New Roman" w:hAnsi="Arial" w:cs="Arial"/>
          <w:sz w:val="24"/>
          <w:szCs w:val="24"/>
          <w:lang w:eastAsia="ru-RU"/>
        </w:rPr>
        <w:t>протокола  заседания жилищной комиссии администрации Заводского сельсовета</w:t>
      </w:r>
      <w:proofErr w:type="gramEnd"/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D3398" w:rsidRPr="002D3398" w:rsidRDefault="002D3398" w:rsidP="002D33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D3398" w:rsidRPr="002D3398" w:rsidRDefault="002D3398" w:rsidP="002D3398">
      <w:pPr>
        <w:tabs>
          <w:tab w:val="left" w:pos="3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339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2D3398" w:rsidRPr="002D3398" w:rsidRDefault="002D3398" w:rsidP="002D3398">
      <w:pPr>
        <w:tabs>
          <w:tab w:val="left" w:pos="3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398" w:rsidRPr="002D3398" w:rsidRDefault="002D3398" w:rsidP="002D3398">
      <w:pPr>
        <w:numPr>
          <w:ilvl w:val="0"/>
          <w:numId w:val="2"/>
        </w:num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>Утвердить протокол  заседания  жилищной комиссии Админист</w:t>
      </w:r>
      <w:r w:rsidR="007346E5">
        <w:rPr>
          <w:rFonts w:ascii="Arial" w:eastAsia="Times New Roman" w:hAnsi="Arial" w:cs="Arial"/>
          <w:sz w:val="24"/>
          <w:szCs w:val="24"/>
          <w:lang w:eastAsia="ru-RU"/>
        </w:rPr>
        <w:t>рации Заводского сельсовета от 11.04.2025 № 1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D3398" w:rsidRPr="002D3398" w:rsidRDefault="002D3398" w:rsidP="002D3398">
      <w:pPr>
        <w:numPr>
          <w:ilvl w:val="0"/>
          <w:numId w:val="2"/>
        </w:num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Принять  на учет в качестве нуждающейся  в жилых </w:t>
      </w:r>
      <w:r w:rsidR="007346E5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помещениях </w:t>
      </w:r>
      <w:proofErr w:type="spellStart"/>
      <w:r w:rsidR="007346E5">
        <w:rPr>
          <w:rFonts w:ascii="Arial" w:eastAsia="Times New Roman" w:hAnsi="Arial" w:cs="Arial"/>
          <w:sz w:val="24"/>
          <w:szCs w:val="24"/>
          <w:lang w:eastAsia="ru-RU"/>
        </w:rPr>
        <w:t>Саину</w:t>
      </w:r>
      <w:proofErr w:type="spellEnd"/>
      <w:r w:rsidR="007346E5">
        <w:rPr>
          <w:rFonts w:ascii="Arial" w:eastAsia="Times New Roman" w:hAnsi="Arial" w:cs="Arial"/>
          <w:sz w:val="24"/>
          <w:szCs w:val="24"/>
          <w:lang w:eastAsia="ru-RU"/>
        </w:rPr>
        <w:t xml:space="preserve"> Диану Константиновну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>и членов ее семьи: му</w:t>
      </w:r>
      <w:proofErr w:type="gramStart"/>
      <w:r w:rsidRPr="002D3398">
        <w:rPr>
          <w:rFonts w:ascii="Arial" w:eastAsia="Times New Roman" w:hAnsi="Arial" w:cs="Arial"/>
          <w:sz w:val="24"/>
          <w:szCs w:val="24"/>
          <w:lang w:eastAsia="ru-RU"/>
        </w:rPr>
        <w:t>ж-</w:t>
      </w:r>
      <w:proofErr w:type="gramEnd"/>
      <w:r w:rsidR="007346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346E5">
        <w:rPr>
          <w:rFonts w:ascii="Arial" w:eastAsia="Times New Roman" w:hAnsi="Arial" w:cs="Arial"/>
          <w:sz w:val="24"/>
          <w:szCs w:val="24"/>
          <w:lang w:eastAsia="ru-RU"/>
        </w:rPr>
        <w:t>Саин</w:t>
      </w:r>
      <w:proofErr w:type="spellEnd"/>
      <w:r w:rsidR="007346E5">
        <w:rPr>
          <w:rFonts w:ascii="Arial" w:eastAsia="Times New Roman" w:hAnsi="Arial" w:cs="Arial"/>
          <w:sz w:val="24"/>
          <w:szCs w:val="24"/>
          <w:lang w:eastAsia="ru-RU"/>
        </w:rPr>
        <w:t xml:space="preserve"> Алексей Юрьевич, 21.09.1995 г.р., сын-</w:t>
      </w:r>
      <w:proofErr w:type="spellStart"/>
      <w:r w:rsidR="007346E5">
        <w:rPr>
          <w:rFonts w:ascii="Arial" w:eastAsia="Times New Roman" w:hAnsi="Arial" w:cs="Arial"/>
          <w:sz w:val="24"/>
          <w:szCs w:val="24"/>
          <w:lang w:eastAsia="ru-RU"/>
        </w:rPr>
        <w:t>Саин</w:t>
      </w:r>
      <w:proofErr w:type="spellEnd"/>
      <w:r w:rsidR="007346E5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 Алексеевич, 03.01.2020 г.р., сын- </w:t>
      </w:r>
      <w:proofErr w:type="spellStart"/>
      <w:r w:rsidR="007346E5">
        <w:rPr>
          <w:rFonts w:ascii="Arial" w:eastAsia="Times New Roman" w:hAnsi="Arial" w:cs="Arial"/>
          <w:sz w:val="24"/>
          <w:szCs w:val="24"/>
          <w:lang w:eastAsia="ru-RU"/>
        </w:rPr>
        <w:t>Саин</w:t>
      </w:r>
      <w:proofErr w:type="spellEnd"/>
      <w:r w:rsidR="007346E5">
        <w:rPr>
          <w:rFonts w:ascii="Arial" w:eastAsia="Times New Roman" w:hAnsi="Arial" w:cs="Arial"/>
          <w:sz w:val="24"/>
          <w:szCs w:val="24"/>
          <w:lang w:eastAsia="ru-RU"/>
        </w:rPr>
        <w:t xml:space="preserve"> Виктор Алексеевич, 08.04.2021 г.р., сын-</w:t>
      </w:r>
      <w:proofErr w:type="spellStart"/>
      <w:r w:rsidR="007346E5">
        <w:rPr>
          <w:rFonts w:ascii="Arial" w:eastAsia="Times New Roman" w:hAnsi="Arial" w:cs="Arial"/>
          <w:sz w:val="24"/>
          <w:szCs w:val="24"/>
          <w:lang w:eastAsia="ru-RU"/>
        </w:rPr>
        <w:t>Саин</w:t>
      </w:r>
      <w:proofErr w:type="spellEnd"/>
      <w:r w:rsidR="007346E5">
        <w:rPr>
          <w:rFonts w:ascii="Arial" w:eastAsia="Times New Roman" w:hAnsi="Arial" w:cs="Arial"/>
          <w:sz w:val="24"/>
          <w:szCs w:val="24"/>
          <w:lang w:eastAsia="ru-RU"/>
        </w:rPr>
        <w:t xml:space="preserve"> Арсений Алексеевич, 27.12.2024 г.р.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 обеспеченность  жилой площадью  менее учетной нормы  согласно постановления Администрации Заводского сельсовета Троицкого района Алтайского края № 3 от 21.01.2013 «Об утверждении учетной нормы площади жилого помещения на территории Заводского сельсовета». </w:t>
      </w:r>
    </w:p>
    <w:p w:rsidR="002D3398" w:rsidRPr="002D3398" w:rsidRDefault="002D3398" w:rsidP="002D33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3398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постановление в </w:t>
      </w:r>
      <w:r w:rsidR="007346E5" w:rsidRPr="00A73D5E">
        <w:rPr>
          <w:rFonts w:ascii="Arial" w:hAnsi="Arial" w:cs="Arial"/>
          <w:sz w:val="24"/>
          <w:szCs w:val="24"/>
        </w:rPr>
        <w:t>сетевом издании</w:t>
      </w:r>
      <w:r w:rsidR="007346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46E5" w:rsidRPr="00A73D5E">
        <w:rPr>
          <w:rFonts w:ascii="Arial" w:hAnsi="Arial" w:cs="Arial"/>
          <w:sz w:val="24"/>
          <w:szCs w:val="24"/>
        </w:rPr>
        <w:t>«Официальный сайт Администрации Троицкого района Алтайского края».</w:t>
      </w:r>
    </w:p>
    <w:p w:rsidR="002D3398" w:rsidRPr="002D3398" w:rsidRDefault="002D3398" w:rsidP="002D339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339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D3398" w:rsidRPr="002D3398" w:rsidRDefault="002D3398" w:rsidP="002D339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398" w:rsidRPr="002D3398" w:rsidRDefault="002D3398" w:rsidP="002D33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398" w:rsidRPr="002D3398" w:rsidRDefault="002D3398" w:rsidP="002D33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Заводского сельсовета  </w:t>
      </w:r>
      <w:r w:rsidR="007346E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А. В. Мануйлов</w:t>
      </w:r>
    </w:p>
    <w:p w:rsidR="002D3398" w:rsidRPr="002D3398" w:rsidRDefault="002D3398" w:rsidP="002D33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398" w:rsidRDefault="002D3398"/>
    <w:p w:rsidR="002D3398" w:rsidRDefault="002D3398"/>
    <w:p w:rsidR="002D3398" w:rsidRDefault="002D3398"/>
    <w:p w:rsidR="002D3398" w:rsidRDefault="002D3398"/>
    <w:p w:rsidR="002D3398" w:rsidRDefault="002D3398"/>
    <w:p w:rsidR="002D3398" w:rsidRDefault="002D3398"/>
    <w:sectPr w:rsidR="002D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6B3C9B"/>
    <w:multiLevelType w:val="hybridMultilevel"/>
    <w:tmpl w:val="F8A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98"/>
    <w:rsid w:val="002D3398"/>
    <w:rsid w:val="007346E5"/>
    <w:rsid w:val="0075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33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2025-04-14T04:42:00Z</cp:lastPrinted>
  <dcterms:created xsi:type="dcterms:W3CDTF">2025-04-14T04:23:00Z</dcterms:created>
  <dcterms:modified xsi:type="dcterms:W3CDTF">2025-04-14T04:42:00Z</dcterms:modified>
</cp:coreProperties>
</file>