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F8" w:rsidRPr="00594790" w:rsidRDefault="002A6DF8" w:rsidP="002A6DF8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2A6DF8" w:rsidRPr="00594790" w:rsidRDefault="002A6DF8" w:rsidP="002A6DF8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2A6DF8" w:rsidRPr="00594790" w:rsidRDefault="002A6DF8" w:rsidP="002A6DF8">
      <w:pPr>
        <w:jc w:val="center"/>
        <w:rPr>
          <w:rFonts w:ascii="Arial" w:hAnsi="Arial" w:cs="Arial"/>
          <w:b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2A6DF8" w:rsidRPr="00594790" w:rsidRDefault="002A6DF8" w:rsidP="002A6DF8">
      <w:pPr>
        <w:jc w:val="center"/>
        <w:rPr>
          <w:rFonts w:ascii="Arial" w:hAnsi="Arial" w:cs="Arial"/>
        </w:rPr>
      </w:pPr>
    </w:p>
    <w:p w:rsidR="002A6DF8" w:rsidRPr="00594790" w:rsidRDefault="008E6323" w:rsidP="002A6D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2</w:t>
      </w:r>
    </w:p>
    <w:p w:rsidR="002A6DF8" w:rsidRPr="00594790" w:rsidRDefault="008E6323" w:rsidP="002A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09.01.2025</w:t>
      </w:r>
    </w:p>
    <w:p w:rsidR="002A6DF8" w:rsidRPr="00594790" w:rsidRDefault="002A6DF8" w:rsidP="002A6DF8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2A6DF8" w:rsidRPr="00594790" w:rsidRDefault="002A6DF8" w:rsidP="002A6DF8">
      <w:pPr>
        <w:jc w:val="both"/>
        <w:rPr>
          <w:rFonts w:ascii="Arial" w:hAnsi="Arial" w:cs="Arial"/>
        </w:rPr>
      </w:pPr>
    </w:p>
    <w:p w:rsidR="002A6DF8" w:rsidRPr="00594790" w:rsidRDefault="002A6DF8" w:rsidP="002A6DF8">
      <w:pPr>
        <w:jc w:val="both"/>
        <w:rPr>
          <w:rFonts w:ascii="Arial" w:hAnsi="Arial" w:cs="Arial"/>
        </w:rPr>
      </w:pPr>
    </w:p>
    <w:p w:rsidR="002A6DF8" w:rsidRPr="00594790" w:rsidRDefault="002A6DF8" w:rsidP="002A6DF8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2A6DF8" w:rsidRPr="00594790" w:rsidRDefault="002A6DF8" w:rsidP="002A6DF8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 муниципального образования </w:t>
      </w:r>
    </w:p>
    <w:p w:rsidR="00057E0D" w:rsidRDefault="00057E0D" w:rsidP="002A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сельское поселение </w:t>
      </w:r>
      <w:r w:rsidR="002A6DF8" w:rsidRPr="00594790">
        <w:rPr>
          <w:rFonts w:ascii="Arial" w:hAnsi="Arial" w:cs="Arial"/>
        </w:rPr>
        <w:t>Заводской сельсовет</w:t>
      </w:r>
    </w:p>
    <w:p w:rsidR="002A6DF8" w:rsidRPr="00594790" w:rsidRDefault="00057E0D" w:rsidP="002A6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Троицкого района </w:t>
      </w:r>
      <w:bookmarkStart w:id="0" w:name="_GoBack"/>
      <w:bookmarkEnd w:id="0"/>
      <w:r w:rsidR="002A6DF8" w:rsidRPr="00594790">
        <w:rPr>
          <w:rFonts w:ascii="Arial" w:hAnsi="Arial" w:cs="Arial"/>
        </w:rPr>
        <w:t xml:space="preserve">Алтайского края  </w:t>
      </w:r>
    </w:p>
    <w:p w:rsidR="002A6DF8" w:rsidRPr="00594790" w:rsidRDefault="002A6DF8" w:rsidP="002A6DF8">
      <w:pPr>
        <w:jc w:val="both"/>
        <w:rPr>
          <w:rFonts w:ascii="Arial" w:hAnsi="Arial" w:cs="Arial"/>
        </w:rPr>
      </w:pPr>
    </w:p>
    <w:p w:rsidR="002A6DF8" w:rsidRPr="00594790" w:rsidRDefault="002A6DF8" w:rsidP="002A6DF8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 муниципального образования Заводской сельсовет Троицкого района Алтайского края  </w:t>
      </w:r>
    </w:p>
    <w:p w:rsidR="002A6DF8" w:rsidRPr="00594790" w:rsidRDefault="002A6DF8" w:rsidP="002A6DF8">
      <w:pPr>
        <w:jc w:val="both"/>
        <w:rPr>
          <w:rFonts w:ascii="Arial" w:hAnsi="Arial" w:cs="Arial"/>
        </w:rPr>
      </w:pPr>
    </w:p>
    <w:p w:rsidR="002A6DF8" w:rsidRPr="00594790" w:rsidRDefault="002A6DF8" w:rsidP="002A6DF8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2A6DF8" w:rsidRPr="00594790" w:rsidRDefault="002A6DF8" w:rsidP="002A6DF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Утвердить реестр муниципального имущества  муниципального образования </w:t>
      </w:r>
      <w:r w:rsidR="00057E0D">
        <w:rPr>
          <w:rFonts w:ascii="Arial" w:hAnsi="Arial" w:cs="Arial"/>
          <w:sz w:val="24"/>
          <w:szCs w:val="24"/>
        </w:rPr>
        <w:t xml:space="preserve">сельское поселение </w:t>
      </w:r>
      <w:r w:rsidRPr="00594790">
        <w:rPr>
          <w:rFonts w:ascii="Arial" w:hAnsi="Arial" w:cs="Arial"/>
          <w:sz w:val="24"/>
          <w:szCs w:val="24"/>
        </w:rPr>
        <w:t>Заводской сельсовет Троицкого района Алтайского</w:t>
      </w:r>
      <w:r>
        <w:rPr>
          <w:rFonts w:ascii="Arial" w:hAnsi="Arial" w:cs="Arial"/>
          <w:sz w:val="24"/>
          <w:szCs w:val="24"/>
        </w:rPr>
        <w:t xml:space="preserve"> кр</w:t>
      </w:r>
      <w:r w:rsidR="00057E0D">
        <w:rPr>
          <w:rFonts w:ascii="Arial" w:hAnsi="Arial" w:cs="Arial"/>
          <w:sz w:val="24"/>
          <w:szCs w:val="24"/>
        </w:rPr>
        <w:t>ая  на 01 января 2025</w:t>
      </w:r>
      <w:r w:rsidRPr="00594790">
        <w:rPr>
          <w:rFonts w:ascii="Arial" w:hAnsi="Arial" w:cs="Arial"/>
          <w:sz w:val="24"/>
          <w:szCs w:val="24"/>
        </w:rPr>
        <w:t xml:space="preserve"> года  согласно приложению к постановлению.</w:t>
      </w:r>
    </w:p>
    <w:p w:rsidR="002A6DF8" w:rsidRPr="00057E0D" w:rsidRDefault="00057E0D" w:rsidP="002A6DF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7E0D">
        <w:rPr>
          <w:rFonts w:ascii="Arial" w:hAnsi="Arial" w:cs="Arial"/>
          <w:sz w:val="24"/>
          <w:szCs w:val="24"/>
        </w:rPr>
        <w:t xml:space="preserve">Настоящее постановление   разместить в сетевом издании «Официальный сайт Администрации Троицкого района Алтайского края»  </w:t>
      </w:r>
      <w:r w:rsidRPr="00057E0D">
        <w:rPr>
          <w:rFonts w:ascii="Arial" w:hAnsi="Arial" w:cs="Arial"/>
          <w:sz w:val="24"/>
          <w:szCs w:val="24"/>
        </w:rPr>
        <w:t xml:space="preserve"> </w:t>
      </w:r>
    </w:p>
    <w:p w:rsidR="002A6DF8" w:rsidRPr="00594790" w:rsidRDefault="002A6DF8" w:rsidP="002A6DF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 постановления возло</w:t>
      </w:r>
      <w:r w:rsidR="00057E0D">
        <w:rPr>
          <w:rFonts w:ascii="Arial" w:hAnsi="Arial" w:cs="Arial"/>
          <w:sz w:val="24"/>
          <w:szCs w:val="24"/>
        </w:rPr>
        <w:t>жить на секретаря администрации.</w:t>
      </w: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Глава Заводского сельсовета                                     А.В. Мануйлов</w:t>
      </w: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  <w:sectPr w:rsidR="002A6DF8" w:rsidRPr="00594790" w:rsidSect="00B30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6DF8" w:rsidRPr="00594790" w:rsidRDefault="002A6DF8" w:rsidP="002A6D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6DF8" w:rsidRPr="00594790" w:rsidRDefault="002A6DF8" w:rsidP="002A6DF8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2A6DF8" w:rsidRPr="00594790" w:rsidRDefault="002A6DF8" w:rsidP="002A6DF8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6DF8" w:rsidRPr="00594790" w:rsidRDefault="00057E0D" w:rsidP="00057E0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6DF8"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2A6DF8" w:rsidRPr="00594790" w:rsidRDefault="00057E0D" w:rsidP="00057E0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от 09.01.2025 № 2</w:t>
      </w:r>
    </w:p>
    <w:p w:rsidR="002A6DF8" w:rsidRPr="00594790" w:rsidRDefault="002A6DF8" w:rsidP="002A6DF8">
      <w:pPr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2A6DF8" w:rsidRPr="00594790" w:rsidRDefault="002A6DF8" w:rsidP="002A6DF8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(Минэкономразвития России) от 30 августа 2011г № 424 «Об утверждении Порядка              </w:t>
      </w:r>
    </w:p>
    <w:p w:rsidR="002A6DF8" w:rsidRPr="00594790" w:rsidRDefault="002A6DF8" w:rsidP="002A6DF8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2A6DF8" w:rsidRPr="00594790" w:rsidRDefault="002A6DF8" w:rsidP="002A6DF8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</w:t>
      </w:r>
      <w:r w:rsidR="00057E0D">
        <w:rPr>
          <w:rFonts w:ascii="Arial" w:hAnsi="Arial" w:cs="Arial"/>
          <w:b/>
          <w:bCs/>
          <w:color w:val="000000"/>
        </w:rPr>
        <w:t xml:space="preserve">сельское поселение </w:t>
      </w:r>
      <w:r w:rsidRPr="00594790">
        <w:rPr>
          <w:rFonts w:ascii="Arial" w:hAnsi="Arial" w:cs="Arial"/>
          <w:b/>
          <w:bCs/>
          <w:color w:val="000000"/>
        </w:rPr>
        <w:t xml:space="preserve">Заводской сельсовет </w:t>
      </w: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2A6DF8" w:rsidRPr="00594790" w:rsidRDefault="00057E0D" w:rsidP="002A6DF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состоянию на 01 января 2025</w:t>
      </w:r>
      <w:r w:rsidR="002A6DF8">
        <w:rPr>
          <w:rFonts w:ascii="Arial" w:hAnsi="Arial" w:cs="Arial"/>
          <w:b/>
          <w:bCs/>
          <w:color w:val="000000"/>
        </w:rPr>
        <w:t xml:space="preserve"> </w:t>
      </w:r>
      <w:r w:rsidR="002A6DF8" w:rsidRPr="00594790">
        <w:rPr>
          <w:rFonts w:ascii="Arial" w:hAnsi="Arial" w:cs="Arial"/>
          <w:b/>
          <w:bCs/>
          <w:color w:val="000000"/>
        </w:rPr>
        <w:t xml:space="preserve"> года</w:t>
      </w: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p w:rsidR="002A6DF8" w:rsidRPr="00594790" w:rsidRDefault="002A6DF8" w:rsidP="002A6DF8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99"/>
        <w:gridCol w:w="1266"/>
      </w:tblGrid>
      <w:tr w:rsidR="002A6DF8" w:rsidRPr="00594790" w:rsidTr="00B300DE">
        <w:trPr>
          <w:gridAfter w:val="12"/>
          <w:wAfter w:w="15581" w:type="dxa"/>
          <w:trHeight w:val="175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6DF8" w:rsidRPr="00594790" w:rsidTr="00B300DE">
        <w:trPr>
          <w:gridAfter w:val="12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6DF8" w:rsidRPr="00594790" w:rsidTr="00B300DE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gridSpan w:val="2"/>
            <w:textDirection w:val="btLr"/>
            <w:vAlign w:val="center"/>
          </w:tcPr>
          <w:p w:rsidR="002A6DF8" w:rsidRPr="00594790" w:rsidRDefault="002A6DF8" w:rsidP="00B300DE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2A6DF8" w:rsidRPr="00594790" w:rsidTr="00B300DE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2A6DF8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16116" w:type="dxa"/>
            <w:gridSpan w:val="13"/>
            <w:tcBorders>
              <w:right w:val="nil"/>
            </w:tcBorders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Троицкого района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Троицкого района 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4220A">
        <w:trPr>
          <w:cantSplit/>
          <w:trHeight w:val="1264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Здание-мастерская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2A6DF8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Заводское,</w:t>
            </w:r>
          </w:p>
          <w:p w:rsidR="002A6DF8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пер. Школьный,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д.6а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22:51:010202:738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Деревянное здание  Площадь-184,1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423000,00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483875,00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Выписка из ЕГРН от 14.03.2023 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8E6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8E6323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Троицкого района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220A" w:rsidRPr="00594790" w:rsidTr="00B300DE">
        <w:trPr>
          <w:cantSplit/>
          <w:trHeight w:val="338"/>
        </w:trPr>
        <w:tc>
          <w:tcPr>
            <w:tcW w:w="16116" w:type="dxa"/>
            <w:gridSpan w:val="13"/>
          </w:tcPr>
          <w:p w:rsidR="00B4220A" w:rsidRDefault="00B4220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4220A" w:rsidRDefault="00B4220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1.2.ЖИЛЫЕ ПОМЕЩЕНИЯ</w:t>
            </w:r>
          </w:p>
          <w:p w:rsidR="00B4220A" w:rsidRPr="00594790" w:rsidRDefault="00B4220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220A" w:rsidRPr="00594790" w:rsidTr="00B300DE">
        <w:trPr>
          <w:cantSplit/>
          <w:trHeight w:val="338"/>
        </w:trPr>
        <w:tc>
          <w:tcPr>
            <w:tcW w:w="535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В</w:t>
            </w:r>
            <w:r w:rsidR="00B4220A">
              <w:rPr>
                <w:rFonts w:ascii="Arial" w:hAnsi="Arial" w:cs="Arial"/>
                <w:color w:val="000000"/>
                <w:sz w:val="20"/>
                <w:szCs w:val="20"/>
              </w:rPr>
              <w:t xml:space="preserve">оенный городок </w:t>
            </w:r>
          </w:p>
          <w:p w:rsidR="00B4220A" w:rsidRPr="00594790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20,д.213 кв.1 </w:t>
            </w:r>
          </w:p>
        </w:tc>
        <w:tc>
          <w:tcPr>
            <w:tcW w:w="1434" w:type="dxa"/>
          </w:tcPr>
          <w:p w:rsidR="00B4220A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22:516010203:719</w:t>
            </w:r>
          </w:p>
        </w:tc>
        <w:tc>
          <w:tcPr>
            <w:tcW w:w="1628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4220A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 81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4220A" w:rsidRDefault="00B4220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372646,85</w:t>
            </w:r>
          </w:p>
        </w:tc>
        <w:tc>
          <w:tcPr>
            <w:tcW w:w="1260" w:type="dxa"/>
            <w:gridSpan w:val="2"/>
          </w:tcPr>
          <w:p w:rsidR="00B4220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963290,88</w:t>
            </w:r>
          </w:p>
        </w:tc>
        <w:tc>
          <w:tcPr>
            <w:tcW w:w="1385" w:type="dxa"/>
          </w:tcPr>
          <w:p w:rsidR="00B4220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4220A" w:rsidRDefault="00B4220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</w:t>
            </w:r>
            <w:r w:rsidR="002750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750C3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="002750C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 </w:t>
            </w:r>
          </w:p>
        </w:tc>
        <w:tc>
          <w:tcPr>
            <w:tcW w:w="1374" w:type="dxa"/>
            <w:gridSpan w:val="2"/>
          </w:tcPr>
          <w:p w:rsidR="00B4220A" w:rsidRDefault="00B4220A" w:rsidP="008E63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8E6323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Троицкого района</w:t>
            </w:r>
          </w:p>
        </w:tc>
        <w:tc>
          <w:tcPr>
            <w:tcW w:w="1266" w:type="dxa"/>
          </w:tcPr>
          <w:p w:rsidR="00B4220A" w:rsidRPr="00594790" w:rsidRDefault="00B4220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220A" w:rsidRPr="00594790" w:rsidTr="00B300DE">
        <w:trPr>
          <w:cantSplit/>
          <w:trHeight w:val="338"/>
        </w:trPr>
        <w:tc>
          <w:tcPr>
            <w:tcW w:w="535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B4220A" w:rsidRDefault="00B4220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4220A" w:rsidRDefault="00B4220A" w:rsidP="00B4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B4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В</w:t>
            </w:r>
            <w:r w:rsidR="00B4220A">
              <w:rPr>
                <w:rFonts w:ascii="Arial" w:hAnsi="Arial" w:cs="Arial"/>
                <w:color w:val="000000"/>
                <w:sz w:val="20"/>
                <w:szCs w:val="20"/>
              </w:rPr>
              <w:t xml:space="preserve">оенный городок </w:t>
            </w:r>
          </w:p>
          <w:p w:rsidR="00B4220A" w:rsidRDefault="00207D78" w:rsidP="00B4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20,д.213 кв.2 </w:t>
            </w:r>
          </w:p>
        </w:tc>
        <w:tc>
          <w:tcPr>
            <w:tcW w:w="1434" w:type="dxa"/>
          </w:tcPr>
          <w:p w:rsidR="00B4220A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22:51:010203:720</w:t>
            </w:r>
          </w:p>
        </w:tc>
        <w:tc>
          <w:tcPr>
            <w:tcW w:w="1628" w:type="dxa"/>
          </w:tcPr>
          <w:p w:rsidR="00B4220A" w:rsidRDefault="00B4220A" w:rsidP="00B4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4220A" w:rsidRDefault="00B4220A" w:rsidP="00B42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421" w:type="dxa"/>
          </w:tcPr>
          <w:p w:rsidR="00B4220A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372646,85</w:t>
            </w:r>
          </w:p>
        </w:tc>
        <w:tc>
          <w:tcPr>
            <w:tcW w:w="1260" w:type="dxa"/>
            <w:gridSpan w:val="2"/>
          </w:tcPr>
          <w:p w:rsidR="00B4220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1139299,58</w:t>
            </w:r>
          </w:p>
        </w:tc>
        <w:tc>
          <w:tcPr>
            <w:tcW w:w="1385" w:type="dxa"/>
          </w:tcPr>
          <w:p w:rsidR="00B4220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4220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B4220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4220A" w:rsidRPr="00594790" w:rsidRDefault="00B4220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Военный городок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20,д.214 кв.1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22:51:010202:1127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64,2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356010,83</w:t>
            </w:r>
          </w:p>
        </w:tc>
        <w:tc>
          <w:tcPr>
            <w:tcW w:w="1260" w:type="dxa"/>
            <w:gridSpan w:val="2"/>
          </w:tcPr>
          <w:p w:rsidR="00DC1EA5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580907,92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20,д.214 кв.2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22:51:010202:1128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63,4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356010,83</w:t>
            </w:r>
          </w:p>
        </w:tc>
        <w:tc>
          <w:tcPr>
            <w:tcW w:w="1260" w:type="dxa"/>
            <w:gridSpan w:val="2"/>
          </w:tcPr>
          <w:p w:rsidR="00DC1EA5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573669,19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20,д.215 кв.1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22:51:010202:1212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62,8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348247,35</w:t>
            </w:r>
          </w:p>
        </w:tc>
        <w:tc>
          <w:tcPr>
            <w:tcW w:w="1260" w:type="dxa"/>
            <w:gridSpan w:val="2"/>
          </w:tcPr>
          <w:p w:rsidR="00DC1EA5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568240,15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20,д.215 кв.2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22:51:010202:1213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 63,8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353792,69</w:t>
            </w:r>
          </w:p>
        </w:tc>
        <w:tc>
          <w:tcPr>
            <w:tcW w:w="1260" w:type="dxa"/>
            <w:gridSpan w:val="2"/>
          </w:tcPr>
          <w:p w:rsidR="00DC1EA5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577288,56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20,д.216 кв.1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22:51:010202:1215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 64,6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DC1EA5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584527,29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20,д.216 кв.2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22:51:010202:1216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64,6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DC1EA5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584527,29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20,д.217 кв.1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22:51:010203:5406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8E6323">
              <w:rPr>
                <w:rFonts w:ascii="Arial" w:hAnsi="Arial" w:cs="Arial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421" w:type="dxa"/>
          </w:tcPr>
          <w:p w:rsidR="00DC1EA5" w:rsidRDefault="00DC1EA5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876713,75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C1EA5" w:rsidRPr="00594790" w:rsidTr="00B300DE">
        <w:trPr>
          <w:cantSplit/>
          <w:trHeight w:val="338"/>
        </w:trPr>
        <w:tc>
          <w:tcPr>
            <w:tcW w:w="535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6" w:type="dxa"/>
          </w:tcPr>
          <w:p w:rsidR="00DC1EA5" w:rsidRDefault="00DC1EA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20,д.217 кв.2</w:t>
            </w:r>
          </w:p>
        </w:tc>
        <w:tc>
          <w:tcPr>
            <w:tcW w:w="1434" w:type="dxa"/>
          </w:tcPr>
          <w:p w:rsidR="00DC1EA5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22:51:010202:5407</w:t>
            </w:r>
          </w:p>
        </w:tc>
        <w:tc>
          <w:tcPr>
            <w:tcW w:w="1628" w:type="dxa"/>
          </w:tcPr>
          <w:p w:rsidR="00DC1EA5" w:rsidRDefault="00DC1EA5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8E6323" w:rsidRDefault="008E6323" w:rsidP="00DC1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Площадь-63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C1EA5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879505,83</w:t>
            </w:r>
          </w:p>
        </w:tc>
        <w:tc>
          <w:tcPr>
            <w:tcW w:w="1385" w:type="dxa"/>
          </w:tcPr>
          <w:p w:rsidR="00DC1EA5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DC1EA5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DC1EA5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DC1EA5" w:rsidRPr="00594790" w:rsidRDefault="00DC1EA5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20,д.218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22:51:010202:1203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62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343811,08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561001,42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20,д.218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22:51:010202:1204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62,2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344920,15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562811,1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20,д.219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22:51:010203:722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93,7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1114325,38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20,д.219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22:51:010203:723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79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358228,96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939505,92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20,д.220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22:51:010202:1173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62,6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445621,31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566430,47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20,д.220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22:51:010202:1174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454493,86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580907,92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20,д.221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22:51:010202:1125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62,9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348801,89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569144,99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20,д.221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22:51:010202:1126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64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453384,79</w:t>
            </w:r>
          </w:p>
        </w:tc>
        <w:tc>
          <w:tcPr>
            <w:tcW w:w="1260" w:type="dxa"/>
            <w:gridSpan w:val="2"/>
          </w:tcPr>
          <w:p w:rsidR="00A02D8A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579098,24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20,д.222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22:51:010202:1201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 62,3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447284,92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563715,94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20,д.222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22:51:010202:1202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63,7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354901,76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576383,72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20,д.223 кв.1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22:51:010202:1162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64,6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A02D8A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345474,68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584527,29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2D8A" w:rsidRPr="00594790" w:rsidTr="00B300DE">
        <w:trPr>
          <w:cantSplit/>
          <w:trHeight w:val="338"/>
        </w:trPr>
        <w:tc>
          <w:tcPr>
            <w:tcW w:w="535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16" w:type="dxa"/>
          </w:tcPr>
          <w:p w:rsidR="00A02D8A" w:rsidRDefault="00A02D8A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20,д.223 кв.2</w:t>
            </w:r>
          </w:p>
        </w:tc>
        <w:tc>
          <w:tcPr>
            <w:tcW w:w="1434" w:type="dxa"/>
          </w:tcPr>
          <w:p w:rsidR="00A02D8A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22:51:010202:1163</w:t>
            </w:r>
          </w:p>
        </w:tc>
        <w:tc>
          <w:tcPr>
            <w:tcW w:w="1628" w:type="dxa"/>
          </w:tcPr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A02D8A" w:rsidRDefault="00A02D8A" w:rsidP="00A02D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63,8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A02D8A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345474,68</w:t>
            </w:r>
          </w:p>
        </w:tc>
        <w:tc>
          <w:tcPr>
            <w:tcW w:w="1260" w:type="dxa"/>
            <w:gridSpan w:val="2"/>
          </w:tcPr>
          <w:p w:rsidR="00A02D8A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577288,56</w:t>
            </w:r>
          </w:p>
        </w:tc>
        <w:tc>
          <w:tcPr>
            <w:tcW w:w="1385" w:type="dxa"/>
          </w:tcPr>
          <w:p w:rsidR="00A02D8A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A02D8A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A02D8A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A02D8A" w:rsidRPr="00594790" w:rsidRDefault="00A02D8A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20,д.224 кв.1</w:t>
            </w:r>
          </w:p>
        </w:tc>
        <w:tc>
          <w:tcPr>
            <w:tcW w:w="1434" w:type="dxa"/>
          </w:tcPr>
          <w:p w:rsidR="00B300DE" w:rsidRDefault="006729B9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22:51:010202:1090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65,2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828579,59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825304,21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20,д.225 кв.1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22:51:010202:1101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64,3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455048,39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581812,76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20,д.225 кв.2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22:51:010202:1102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 64,3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455048,39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581812,76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20,д.228 кв.1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22:51:010202:1164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64,7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457266,53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585432,13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20,д.228 кв.2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22:51:010202:1165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64,7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457266,53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585432,13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20,д.232 кв.1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22:51:010202:1166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64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354901,76</w:t>
            </w:r>
          </w:p>
        </w:tc>
        <w:tc>
          <w:tcPr>
            <w:tcW w:w="1260" w:type="dxa"/>
            <w:gridSpan w:val="2"/>
          </w:tcPr>
          <w:p w:rsidR="00B300DE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579098,24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20,д.232 кв.2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22:51:010202:1167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Панельное здание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Площадь-</w:t>
            </w:r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 xml:space="preserve">62,5 </w:t>
            </w:r>
            <w:proofErr w:type="spellStart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C97E6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346583,75</w:t>
            </w:r>
          </w:p>
        </w:tc>
        <w:tc>
          <w:tcPr>
            <w:tcW w:w="1260" w:type="dxa"/>
            <w:gridSpan w:val="2"/>
          </w:tcPr>
          <w:p w:rsidR="00B300DE" w:rsidRDefault="00C97E65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565525,63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300DE" w:rsidRPr="00594790" w:rsidTr="00B300DE">
        <w:trPr>
          <w:cantSplit/>
          <w:trHeight w:val="338"/>
        </w:trPr>
        <w:tc>
          <w:tcPr>
            <w:tcW w:w="535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16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20,д.83 кв.1</w:t>
            </w:r>
          </w:p>
        </w:tc>
        <w:tc>
          <w:tcPr>
            <w:tcW w:w="1434" w:type="dxa"/>
          </w:tcPr>
          <w:p w:rsidR="00B300DE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22:15:010204:639</w:t>
            </w:r>
          </w:p>
        </w:tc>
        <w:tc>
          <w:tcPr>
            <w:tcW w:w="1628" w:type="dxa"/>
          </w:tcPr>
          <w:p w:rsidR="00B300DE" w:rsidRDefault="00B300DE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 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36,3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B300DE" w:rsidRDefault="00B300DE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87055,30</w:t>
            </w:r>
          </w:p>
        </w:tc>
        <w:tc>
          <w:tcPr>
            <w:tcW w:w="1260" w:type="dxa"/>
            <w:gridSpan w:val="2"/>
          </w:tcPr>
          <w:p w:rsidR="00B300DE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155854,78</w:t>
            </w:r>
          </w:p>
        </w:tc>
        <w:tc>
          <w:tcPr>
            <w:tcW w:w="1385" w:type="dxa"/>
          </w:tcPr>
          <w:p w:rsidR="00B300DE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B300DE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B300DE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B300DE" w:rsidRPr="00594790" w:rsidRDefault="00B300DE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07D78" w:rsidRPr="00594790" w:rsidTr="00B300DE">
        <w:trPr>
          <w:cantSplit/>
          <w:trHeight w:val="338"/>
        </w:trPr>
        <w:tc>
          <w:tcPr>
            <w:tcW w:w="535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16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3" w:type="dxa"/>
          </w:tcPr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20,д.83 кв.2</w:t>
            </w:r>
          </w:p>
        </w:tc>
        <w:tc>
          <w:tcPr>
            <w:tcW w:w="1434" w:type="dxa"/>
          </w:tcPr>
          <w:p w:rsidR="00207D78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22:516010204:640</w:t>
            </w:r>
          </w:p>
        </w:tc>
        <w:tc>
          <w:tcPr>
            <w:tcW w:w="1628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 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59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07D78" w:rsidRDefault="00207D7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87055,30</w:t>
            </w:r>
          </w:p>
        </w:tc>
        <w:tc>
          <w:tcPr>
            <w:tcW w:w="1260" w:type="dxa"/>
            <w:gridSpan w:val="2"/>
          </w:tcPr>
          <w:p w:rsidR="00207D78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253317,68</w:t>
            </w:r>
          </w:p>
        </w:tc>
        <w:tc>
          <w:tcPr>
            <w:tcW w:w="1385" w:type="dxa"/>
          </w:tcPr>
          <w:p w:rsidR="00207D78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207D78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 № 28 от 08.11.2024</w:t>
            </w:r>
          </w:p>
        </w:tc>
        <w:tc>
          <w:tcPr>
            <w:tcW w:w="1374" w:type="dxa"/>
            <w:gridSpan w:val="2"/>
          </w:tcPr>
          <w:p w:rsidR="00207D78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207D78" w:rsidRPr="00594790" w:rsidRDefault="00207D7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07D78" w:rsidRPr="00594790" w:rsidTr="00B300DE">
        <w:trPr>
          <w:cantSplit/>
          <w:trHeight w:val="338"/>
        </w:trPr>
        <w:tc>
          <w:tcPr>
            <w:tcW w:w="535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16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Одноквартирный дом </w:t>
            </w:r>
          </w:p>
        </w:tc>
        <w:tc>
          <w:tcPr>
            <w:tcW w:w="1803" w:type="dxa"/>
          </w:tcPr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край, Троицкий район, с.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Военный городок </w:t>
            </w:r>
          </w:p>
          <w:p w:rsidR="00207D78" w:rsidRDefault="00207D78" w:rsidP="00207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20,д.110</w:t>
            </w:r>
          </w:p>
        </w:tc>
        <w:tc>
          <w:tcPr>
            <w:tcW w:w="1434" w:type="dxa"/>
          </w:tcPr>
          <w:p w:rsidR="00207D78" w:rsidRDefault="002750C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22:51:010204:641</w:t>
            </w:r>
          </w:p>
        </w:tc>
        <w:tc>
          <w:tcPr>
            <w:tcW w:w="1628" w:type="dxa"/>
          </w:tcPr>
          <w:p w:rsidR="00207D78" w:rsidRDefault="00207D7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 Площадь-</w:t>
            </w:r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 xml:space="preserve">102,2 </w:t>
            </w:r>
            <w:proofErr w:type="spellStart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7913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07D78" w:rsidRDefault="00207D7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192412,80</w:t>
            </w:r>
          </w:p>
        </w:tc>
        <w:tc>
          <w:tcPr>
            <w:tcW w:w="1260" w:type="dxa"/>
            <w:gridSpan w:val="2"/>
          </w:tcPr>
          <w:p w:rsidR="00207D78" w:rsidRDefault="007913D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438798,17</w:t>
            </w:r>
          </w:p>
        </w:tc>
        <w:tc>
          <w:tcPr>
            <w:tcW w:w="1385" w:type="dxa"/>
          </w:tcPr>
          <w:p w:rsidR="00207D78" w:rsidRDefault="001C14A6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2194" w:type="dxa"/>
          </w:tcPr>
          <w:p w:rsidR="00207D78" w:rsidRDefault="002750C3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28 от 08.11.2024</w:t>
            </w:r>
          </w:p>
        </w:tc>
        <w:tc>
          <w:tcPr>
            <w:tcW w:w="1374" w:type="dxa"/>
            <w:gridSpan w:val="2"/>
          </w:tcPr>
          <w:p w:rsidR="00207D78" w:rsidRDefault="008E6323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 Троицкого района</w:t>
            </w:r>
          </w:p>
        </w:tc>
        <w:tc>
          <w:tcPr>
            <w:tcW w:w="1266" w:type="dxa"/>
          </w:tcPr>
          <w:p w:rsidR="00207D78" w:rsidRPr="00594790" w:rsidRDefault="00207D7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13476" w:type="dxa"/>
            <w:gridSpan w:val="10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</w:t>
            </w:r>
            <w:r w:rsidR="008E632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1.3</w:t>
            </w: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. СООРУЖЕНИЯ </w:t>
            </w:r>
          </w:p>
          <w:p w:rsidR="002A6DF8" w:rsidRPr="00594790" w:rsidRDefault="002A6DF8" w:rsidP="00B30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16116" w:type="dxa"/>
            <w:gridSpan w:val="13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8E6323" w:rsidP="00B300D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1.4</w:t>
            </w:r>
            <w:r w:rsidR="002A6DF8"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 ЗЕМЛЯ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Заводское,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22:51:010301:14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 w:rsidR="002750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Заводское,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374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2A6DF8" w:rsidRPr="00594790" w:rsidRDefault="002A6DF8" w:rsidP="00B30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2"/>
            <w:tcBorders>
              <w:right w:val="nil"/>
            </w:tcBorders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2.1.ТРАНСПОРТ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6DF8" w:rsidRPr="00594790" w:rsidTr="00B300DE">
        <w:trPr>
          <w:cantSplit/>
          <w:trHeight w:val="1134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Порядковый  номер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3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2A6DF8" w:rsidRPr="00594790" w:rsidTr="00B300DE">
        <w:trPr>
          <w:cantSplit/>
          <w:trHeight w:val="338"/>
        </w:trPr>
        <w:tc>
          <w:tcPr>
            <w:tcW w:w="53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16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2A6DF8" w:rsidRPr="00594790" w:rsidRDefault="002A6DF8" w:rsidP="00B30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2A6DF8" w:rsidRPr="00594790" w:rsidRDefault="002A6DF8" w:rsidP="00B300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</w:tcPr>
          <w:p w:rsidR="002A6DF8" w:rsidRPr="00594790" w:rsidRDefault="002A6DF8" w:rsidP="00B3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A6DF8" w:rsidRPr="00594790" w:rsidRDefault="002A6DF8" w:rsidP="002A6DF8">
      <w:pPr>
        <w:rPr>
          <w:rFonts w:ascii="Arial" w:hAnsi="Arial" w:cs="Arial"/>
        </w:rPr>
      </w:pPr>
    </w:p>
    <w:p w:rsidR="002A6DF8" w:rsidRDefault="002A6DF8" w:rsidP="002A6DF8"/>
    <w:p w:rsidR="002A6DF8" w:rsidRDefault="002A6DF8" w:rsidP="002A6DF8"/>
    <w:p w:rsidR="002A6DF8" w:rsidRDefault="002A6DF8" w:rsidP="002A6DF8"/>
    <w:p w:rsidR="002A4102" w:rsidRDefault="002A4102"/>
    <w:sectPr w:rsidR="002A4102" w:rsidSect="00B300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F8"/>
    <w:rsid w:val="00057E0D"/>
    <w:rsid w:val="001C14A6"/>
    <w:rsid w:val="00207D78"/>
    <w:rsid w:val="002750C3"/>
    <w:rsid w:val="002A4102"/>
    <w:rsid w:val="002A6DF8"/>
    <w:rsid w:val="006729B9"/>
    <w:rsid w:val="007913D6"/>
    <w:rsid w:val="008E6323"/>
    <w:rsid w:val="008F64DE"/>
    <w:rsid w:val="00A02D8A"/>
    <w:rsid w:val="00B300DE"/>
    <w:rsid w:val="00B4220A"/>
    <w:rsid w:val="00C97E65"/>
    <w:rsid w:val="00D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7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57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2025-01-09T03:39:00Z</cp:lastPrinted>
  <dcterms:created xsi:type="dcterms:W3CDTF">2024-12-26T01:46:00Z</dcterms:created>
  <dcterms:modified xsi:type="dcterms:W3CDTF">2025-01-09T03:39:00Z</dcterms:modified>
</cp:coreProperties>
</file>